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14994" w:rsidRDefault="00714994" w:rsidP="00714994">
      <w:r>
        <w:t>Bupati Hartopo Sambut Kapolres Baru dan Berterima Kasih kepada Kapolres Lama</w:t>
      </w:r>
    </w:p>
    <w:p w:rsidR="00714994" w:rsidRDefault="00714994" w:rsidP="00714994"/>
    <w:p w:rsidR="00714994" w:rsidRDefault="00714994" w:rsidP="00714994">
      <w:r>
        <w:t>KUDUS - Setiap pertemuan pasti ada perpisahan. Hal itu disampaikan Bupati Kudus Hartopo saat melepas Kapolres Kudus AKBP Wiraga Dimas Tama yang akan pindah tugas. Meskipun sedih, Hartopo ikut bahagia AKBP Wiraga Dimas Tama mendapat promosi jabatan.</w:t>
      </w:r>
    </w:p>
    <w:p w:rsidR="00714994" w:rsidRDefault="00714994" w:rsidP="00714994"/>
    <w:p w:rsidR="00714994" w:rsidRDefault="00714994" w:rsidP="00714994">
      <w:r>
        <w:t xml:space="preserve">"Saya berat melepas rekan kami pindah tugas. Tapi saya senang </w:t>
      </w:r>
      <w:proofErr w:type="spellStart"/>
      <w:r>
        <w:t>karir</w:t>
      </w:r>
      <w:proofErr w:type="spellEnd"/>
      <w:r>
        <w:t xml:space="preserve"> Pak Wiraga makin baik. Selamat bertugas di tempat yang baru, Pak," ucapnya yang hadir bersama ketua TP PKK Kabupaten Kudus Mawar Hartopo dalam Kenal Pamit Kapolres Kudus di DPRD Kudus, Senin (23/1).</w:t>
      </w:r>
    </w:p>
    <w:p w:rsidR="00714994" w:rsidRDefault="00714994" w:rsidP="00714994"/>
    <w:p w:rsidR="00714994" w:rsidRDefault="00714994" w:rsidP="00714994">
      <w:r>
        <w:t xml:space="preserve">Sebagai informasi, AKBP Wiraga Dimas Tama akan bertugas sebagai </w:t>
      </w:r>
      <w:proofErr w:type="spellStart"/>
      <w:r>
        <w:t>Wakapolres</w:t>
      </w:r>
      <w:proofErr w:type="spellEnd"/>
      <w:r>
        <w:t xml:space="preserve"> Metro Jakarta Utara. Menurut Hartopo, promosi itu sebuah prestasi dari kerja keras yang telah dilakukan Wiraga. Terlebih, selama di Kudus, berbagai pencapaian telah ditorehkan. Salah satunya adalah penurunan kasus Covid-19 hingga menjadi nol kasus. </w:t>
      </w:r>
    </w:p>
    <w:p w:rsidR="00714994" w:rsidRDefault="00714994" w:rsidP="00714994"/>
    <w:p w:rsidR="00714994" w:rsidRDefault="00714994" w:rsidP="00714994">
      <w:r>
        <w:t xml:space="preserve">"Saat Pak Wiraga datang, kasus Covid-19 masih ada. Sekarang sudah nol kasus. Pencapaian ini tak lepas dari </w:t>
      </w:r>
      <w:proofErr w:type="spellStart"/>
      <w:r>
        <w:t>sinergitas</w:t>
      </w:r>
      <w:proofErr w:type="spellEnd"/>
      <w:r>
        <w:t xml:space="preserve"> </w:t>
      </w:r>
      <w:proofErr w:type="spellStart"/>
      <w:r>
        <w:t>Forkopimda</w:t>
      </w:r>
      <w:proofErr w:type="spellEnd"/>
      <w:r>
        <w:t xml:space="preserve"> bersama jajaran Kapolres Kudus yang dipimpin Pak Wiraga," tuturnya.</w:t>
      </w:r>
    </w:p>
    <w:p w:rsidR="00714994" w:rsidRDefault="00714994" w:rsidP="00714994"/>
    <w:p w:rsidR="00714994" w:rsidRDefault="00714994" w:rsidP="00714994">
      <w:r>
        <w:t xml:space="preserve">Selain itu, bupati menyambut AKBP </w:t>
      </w:r>
      <w:proofErr w:type="spellStart"/>
      <w:r>
        <w:t>Dydit</w:t>
      </w:r>
      <w:proofErr w:type="spellEnd"/>
      <w:r>
        <w:t xml:space="preserve"> Dwi Susanto untuk langsung bersinergi dengan </w:t>
      </w:r>
      <w:proofErr w:type="spellStart"/>
      <w:r>
        <w:t>Forkopimda</w:t>
      </w:r>
      <w:proofErr w:type="spellEnd"/>
      <w:r>
        <w:t xml:space="preserve"> Kabupaten Kudus. Pihaknya siap bekerja sama dan mengajak AKBP </w:t>
      </w:r>
      <w:proofErr w:type="spellStart"/>
      <w:r>
        <w:t>Dydit</w:t>
      </w:r>
      <w:proofErr w:type="spellEnd"/>
      <w:r>
        <w:t xml:space="preserve"> Dwi Susanto terus mewujudkan </w:t>
      </w:r>
      <w:proofErr w:type="spellStart"/>
      <w:r>
        <w:t>kondusifitas</w:t>
      </w:r>
      <w:proofErr w:type="spellEnd"/>
      <w:r>
        <w:t xml:space="preserve"> Kabupaten Kudus. </w:t>
      </w:r>
    </w:p>
    <w:p w:rsidR="00714994" w:rsidRDefault="00714994" w:rsidP="00714994"/>
    <w:p w:rsidR="00714994" w:rsidRDefault="00714994" w:rsidP="00714994">
      <w:r>
        <w:t xml:space="preserve">"Selamat datang Pak AKBP </w:t>
      </w:r>
      <w:proofErr w:type="spellStart"/>
      <w:r>
        <w:t>Dydit</w:t>
      </w:r>
      <w:proofErr w:type="spellEnd"/>
      <w:r>
        <w:t xml:space="preserve"> Dwi Susanto di Kabupaten Kudus. Selamat bersinergi bersama kami," imbuhnya.</w:t>
      </w:r>
    </w:p>
    <w:p w:rsidR="00714994" w:rsidRDefault="00714994" w:rsidP="00714994"/>
    <w:p w:rsidR="00714994" w:rsidRDefault="00714994" w:rsidP="00714994">
      <w:r>
        <w:t xml:space="preserve">Sementara itu, AKBP Wiraga Dimas Tama menjelaskan, masa tugas satu tahun menjadi Kapolres Kudus sangat berkesan. Terutama </w:t>
      </w:r>
      <w:proofErr w:type="spellStart"/>
      <w:r>
        <w:t>sinergitas</w:t>
      </w:r>
      <w:proofErr w:type="spellEnd"/>
      <w:r>
        <w:t xml:space="preserve"> erat bersama </w:t>
      </w:r>
      <w:proofErr w:type="spellStart"/>
      <w:r>
        <w:t>Forkopimda</w:t>
      </w:r>
      <w:proofErr w:type="spellEnd"/>
      <w:r>
        <w:t xml:space="preserve"> dan jalinan kerja sama yang baik bersama perusahaan. Pihaknya meminta doa agar mengemban amanah baru dengan penuh tanggung jawab.</w:t>
      </w:r>
    </w:p>
    <w:p w:rsidR="00714994" w:rsidRDefault="00714994" w:rsidP="00714994"/>
    <w:p w:rsidR="00714994" w:rsidRDefault="00714994" w:rsidP="00714994">
      <w:r>
        <w:t xml:space="preserve">"Terima kasih kepada seluruh </w:t>
      </w:r>
      <w:proofErr w:type="spellStart"/>
      <w:r>
        <w:t>Forkopimda</w:t>
      </w:r>
      <w:proofErr w:type="spellEnd"/>
      <w:r>
        <w:t xml:space="preserve"> yang telah bekerja sama layaknya keluarga. Mohon </w:t>
      </w:r>
      <w:proofErr w:type="spellStart"/>
      <w:r>
        <w:t>do'anya</w:t>
      </w:r>
      <w:proofErr w:type="spellEnd"/>
      <w:r>
        <w:t xml:space="preserve"> agar kami dapat menjalankan tugas baru dengan maksimal," paparnya.</w:t>
      </w:r>
    </w:p>
    <w:p w:rsidR="00714994" w:rsidRDefault="00714994" w:rsidP="00714994"/>
    <w:p w:rsidR="00714994" w:rsidRDefault="00714994" w:rsidP="00714994">
      <w:r>
        <w:t xml:space="preserve">Kapolres Kudus yang baru, AKBP </w:t>
      </w:r>
      <w:proofErr w:type="spellStart"/>
      <w:r>
        <w:t>Dydit</w:t>
      </w:r>
      <w:proofErr w:type="spellEnd"/>
      <w:r>
        <w:t xml:space="preserve"> Dwi Susanto menyampaikan siap bergabung dan bersinergi dengan </w:t>
      </w:r>
      <w:proofErr w:type="spellStart"/>
      <w:r>
        <w:t>Forkopimda</w:t>
      </w:r>
      <w:proofErr w:type="spellEnd"/>
      <w:r>
        <w:t xml:space="preserve"> Kabupaten Kudus. Mantan Kapolres Wonogiri tersebut berkomitmen untuk terus menjaga keamanan dan ketertiban masyarakat (kamtibmas) Kabupaten Kudus yang dikenal toleran. </w:t>
      </w:r>
    </w:p>
    <w:p w:rsidR="00714994" w:rsidRDefault="00714994" w:rsidP="00714994"/>
    <w:p w:rsidR="00714994" w:rsidRDefault="00714994" w:rsidP="00714994">
      <w:r>
        <w:t xml:space="preserve">"Mohon bimbingan dan masukannya. Kami siap bergabung dengan </w:t>
      </w:r>
      <w:proofErr w:type="spellStart"/>
      <w:r>
        <w:t>Forkopimda</w:t>
      </w:r>
      <w:proofErr w:type="spellEnd"/>
      <w:r>
        <w:t xml:space="preserve"> Kabupaten Kudus," terangnya.</w:t>
      </w:r>
    </w:p>
    <w:p w:rsidR="00714994" w:rsidRDefault="00714994" w:rsidP="00714994"/>
    <w:p w:rsidR="00714994" w:rsidRDefault="00714994">
      <w:r>
        <w:t xml:space="preserve">Beberapa undangan juga ikut hadir dalam acara Kenal Pamit Kapolres Kudus. Di antaranya </w:t>
      </w:r>
      <w:proofErr w:type="spellStart"/>
      <w:r>
        <w:t>Forkopimda</w:t>
      </w:r>
      <w:proofErr w:type="spellEnd"/>
      <w:r>
        <w:t xml:space="preserve"> Kabupaten Kudus, berbagai perwakilan perusahaan dan Habib Ali Zainal Abidin bin Muhammad Al-Kaff. (*)</w:t>
      </w:r>
    </w:p>
    <w:sectPr w:rsidR="0071499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4994"/>
    <w:rsid w:val="00714994"/>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C23C3288-F0BB-0049-97D7-0F95940385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371</Words>
  <Characters>2116</Characters>
  <Application>Microsoft Office Word</Application>
  <DocSecurity>0</DocSecurity>
  <Lines>17</Lines>
  <Paragraphs>4</Paragraphs>
  <ScaleCrop>false</ScaleCrop>
  <Company/>
  <LinksUpToDate>false</LinksUpToDate>
  <CharactersWithSpaces>2483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2023-01-26T07:49:00Z</dcterms:created>
  <dcterms:modified xsi:type="dcterms:W3CDTF">2023-01-26T07:49:00Z</dcterms:modified>
</cp:coreProperties>
</file>